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78" w:rsidRPr="00D22479" w:rsidRDefault="000956E9" w:rsidP="007A17CB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2479">
        <w:rPr>
          <w:rFonts w:ascii="Times New Roman" w:hAnsi="Times New Roman" w:cs="Times New Roman"/>
          <w:sz w:val="24"/>
          <w:szCs w:val="24"/>
        </w:rPr>
        <w:t>Сек</w:t>
      </w:r>
      <w:r w:rsidR="009843A2">
        <w:rPr>
          <w:rFonts w:ascii="Times New Roman" w:hAnsi="Times New Roman" w:cs="Times New Roman"/>
          <w:sz w:val="24"/>
          <w:szCs w:val="24"/>
        </w:rPr>
        <w:t xml:space="preserve">ция Науки </w:t>
      </w:r>
      <w:proofErr w:type="spellStart"/>
      <w:r w:rsidR="009843A2">
        <w:rPr>
          <w:rFonts w:ascii="Times New Roman" w:hAnsi="Times New Roman" w:cs="Times New Roman"/>
          <w:sz w:val="24"/>
          <w:szCs w:val="24"/>
        </w:rPr>
        <w:t>Мерностного</w:t>
      </w:r>
      <w:proofErr w:type="spellEnd"/>
      <w:r w:rsidR="009843A2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0956E9" w:rsidRPr="00D22479" w:rsidRDefault="000956E9" w:rsidP="007A17CB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2479">
        <w:rPr>
          <w:rFonts w:ascii="Times New Roman" w:hAnsi="Times New Roman" w:cs="Times New Roman"/>
          <w:sz w:val="24"/>
          <w:szCs w:val="24"/>
        </w:rPr>
        <w:t>Панченко Светлана Викторовна</w:t>
      </w:r>
    </w:p>
    <w:p w:rsidR="000956E9" w:rsidRPr="00D22479" w:rsidRDefault="00667BC5" w:rsidP="007A17CB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Посвящения</w:t>
      </w:r>
      <w:r w:rsidR="001137BC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>138</w:t>
      </w:r>
      <w:r w:rsidR="00B34F87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>-Цельности</w:t>
      </w:r>
      <w:r w:rsidR="00B34F87">
        <w:rPr>
          <w:rFonts w:ascii="Times New Roman" w:hAnsi="Times New Roman" w:cs="Times New Roman"/>
          <w:sz w:val="24"/>
          <w:szCs w:val="24"/>
        </w:rPr>
        <w:t xml:space="preserve"> Запорожье</w:t>
      </w:r>
      <w:r>
        <w:rPr>
          <w:rFonts w:ascii="Times New Roman" w:hAnsi="Times New Roman" w:cs="Times New Roman"/>
          <w:sz w:val="24"/>
          <w:szCs w:val="24"/>
        </w:rPr>
        <w:t xml:space="preserve"> ИВАС Сулеймана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Синтии</w:t>
      </w:r>
      <w:proofErr w:type="spellEnd"/>
    </w:p>
    <w:p w:rsidR="00356838" w:rsidRPr="00D22479" w:rsidRDefault="00550D9B" w:rsidP="007A17CB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356838" w:rsidRPr="00D22479">
          <w:rPr>
            <w:rStyle w:val="a3"/>
            <w:rFonts w:ascii="Times New Roman" w:hAnsi="Times New Roman" w:cs="Times New Roman"/>
            <w:color w:val="3C4043"/>
            <w:sz w:val="24"/>
            <w:szCs w:val="24"/>
            <w:u w:val="none"/>
            <w:shd w:val="clear" w:color="auto" w:fill="FFFFFF"/>
          </w:rPr>
          <w:t>sveta.vospriatie@gmail.com</w:t>
        </w:r>
      </w:hyperlink>
    </w:p>
    <w:p w:rsidR="00356838" w:rsidRPr="00D22479" w:rsidRDefault="00356838" w:rsidP="007A17CB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2066E" w:rsidRPr="00B34F87" w:rsidRDefault="00B34F87" w:rsidP="0052066E">
      <w:pPr>
        <w:spacing w:after="0" w:line="480" w:lineRule="auto"/>
        <w:ind w:firstLine="45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есмь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Посвящённый</w:t>
      </w:r>
      <w:bookmarkStart w:id="0" w:name="_GoBack"/>
      <w:bookmarkEnd w:id="0"/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имеющий  Посвящение, хоть одно, имеющий Сл</w:t>
      </w:r>
      <w:r w:rsidR="00FE7A15">
        <w:rPr>
          <w:rFonts w:ascii="Times New Roman" w:hAnsi="Times New Roman" w:cs="Times New Roman"/>
          <w:sz w:val="24"/>
          <w:szCs w:val="24"/>
        </w:rPr>
        <w:t xml:space="preserve">ужение как фиксацию от </w:t>
      </w:r>
      <w:proofErr w:type="spellStart"/>
      <w:r w:rsidR="00FE7A1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E7A15">
        <w:rPr>
          <w:rFonts w:ascii="Times New Roman" w:hAnsi="Times New Roman" w:cs="Times New Roman"/>
          <w:sz w:val="24"/>
          <w:szCs w:val="24"/>
        </w:rPr>
        <w:t>, и если Служение признают компетентным и дее</w:t>
      </w:r>
      <w:r w:rsidR="0097419B">
        <w:rPr>
          <w:rFonts w:ascii="Times New Roman" w:hAnsi="Times New Roman" w:cs="Times New Roman"/>
          <w:sz w:val="24"/>
          <w:szCs w:val="24"/>
        </w:rPr>
        <w:t xml:space="preserve">способным, способным развить нас, </w:t>
      </w:r>
      <w:proofErr w:type="spellStart"/>
      <w:r w:rsidR="00FE7A15">
        <w:rPr>
          <w:rFonts w:ascii="Times New Roman" w:hAnsi="Times New Roman" w:cs="Times New Roman"/>
          <w:sz w:val="24"/>
          <w:szCs w:val="24"/>
        </w:rPr>
        <w:t>становишся</w:t>
      </w:r>
      <w:proofErr w:type="spellEnd"/>
      <w:r w:rsidR="00FE7A15">
        <w:rPr>
          <w:rFonts w:ascii="Times New Roman" w:hAnsi="Times New Roman" w:cs="Times New Roman"/>
          <w:sz w:val="24"/>
          <w:szCs w:val="24"/>
        </w:rPr>
        <w:t xml:space="preserve"> Членом Иерархии, вначале </w:t>
      </w:r>
      <w:proofErr w:type="spellStart"/>
      <w:r w:rsidR="00FE7A15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FE7A15">
        <w:rPr>
          <w:rFonts w:ascii="Times New Roman" w:hAnsi="Times New Roman" w:cs="Times New Roman"/>
          <w:sz w:val="24"/>
          <w:szCs w:val="24"/>
        </w:rPr>
        <w:t>, потом индивидуально.</w:t>
      </w:r>
      <w:r w:rsidR="0097419B">
        <w:rPr>
          <w:rFonts w:ascii="Times New Roman" w:hAnsi="Times New Roman" w:cs="Times New Roman"/>
          <w:sz w:val="24"/>
          <w:szCs w:val="24"/>
        </w:rPr>
        <w:t xml:space="preserve"> Но Членом Иерархии Изначально В</w:t>
      </w:r>
      <w:r w:rsidR="00FE7A15">
        <w:rPr>
          <w:rFonts w:ascii="Times New Roman" w:hAnsi="Times New Roman" w:cs="Times New Roman"/>
          <w:sz w:val="24"/>
          <w:szCs w:val="24"/>
        </w:rPr>
        <w:t>ышестоящего Отца</w:t>
      </w:r>
      <w:r w:rsidR="00F44303">
        <w:rPr>
          <w:rFonts w:ascii="Times New Roman" w:hAnsi="Times New Roman" w:cs="Times New Roman"/>
          <w:sz w:val="24"/>
          <w:szCs w:val="24"/>
        </w:rPr>
        <w:t xml:space="preserve"> становятся только те, кто служит другим.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развитие физическим делом. Это могут быть простые реализации, но они очень важные. Они могут быть развёрнуты во Времени, в Пространстве.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Виды Посвящений разрабатываются в Материи. Наши Посвящения разрабатывают Материю.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Посвящение – это фактически репликационное Ядро Синтеза, имеющее Знак. И Знак – это эманации репликационного Ядра Синтеза, чтобы обозначить, что оно у тебя есть, т. е. каждая эманация оформляется в определённый Знак.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Репликационное Ядро Синтеза – маленькая Точечка, вокруг которой фиксируется Знак. Поэтому Посвящение состоит из Синтеза, но любой Синтез стремится оформиться в Ядро.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Посвящения в новой эпохе бывают ИВДИВО – Метагалактические Октавы Бытия и Посвящения Изначально Вышестоящего Отца.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Каждое Посвящение наделяется Правами Истинного Синтеза и Репликации Синтеза Изначально Вышестоящего Отца с явлением Прав Жизни, Прав Репликации, Прав Созидания, Прав Творения, Прав Любви, Прав Мудрости, Прав Воли, Прав Синтеза, Прав </w:t>
      </w:r>
      <w:r w:rsidR="0097419B">
        <w:rPr>
          <w:rFonts w:ascii="Times New Roman" w:hAnsi="Times New Roman" w:cs="Times New Roman"/>
          <w:sz w:val="24"/>
          <w:szCs w:val="24"/>
        </w:rPr>
        <w:t>всех видов Синтеза и Прав всех в</w:t>
      </w:r>
      <w:r>
        <w:rPr>
          <w:rFonts w:ascii="Times New Roman" w:hAnsi="Times New Roman" w:cs="Times New Roman"/>
          <w:sz w:val="24"/>
          <w:szCs w:val="24"/>
        </w:rPr>
        <w:t xml:space="preserve">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Посвящённого может быть любыми мирами, эволюциями, видами реальностей, видами цельностей, видами организации, типами, видами и архетипами материи ИВДИВО Октавы Бытия, в любом синтезе всего во всём.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получить новые Посвящения у вас должны быть знания во всех Частях, потом получаются Посвящения, потом Права ты начинаешь применять в Пути, зная, что делать, потом получается опыт.</w:t>
      </w:r>
      <w:r w:rsidR="002C5264">
        <w:rPr>
          <w:rFonts w:ascii="Times New Roman" w:hAnsi="Times New Roman" w:cs="Times New Roman"/>
          <w:sz w:val="24"/>
          <w:szCs w:val="24"/>
        </w:rPr>
        <w:t xml:space="preserve"> Поэтому Знания ведут к следующим Посвящениям. Я вижу</w:t>
      </w:r>
      <w:r w:rsidR="0097419B">
        <w:rPr>
          <w:rFonts w:ascii="Times New Roman" w:hAnsi="Times New Roman" w:cs="Times New Roman"/>
          <w:sz w:val="24"/>
          <w:szCs w:val="24"/>
        </w:rPr>
        <w:t xml:space="preserve"> только то, что знаю. Мудрость - </w:t>
      </w:r>
      <w:r w:rsidR="002C5264">
        <w:rPr>
          <w:rFonts w:ascii="Times New Roman" w:hAnsi="Times New Roman" w:cs="Times New Roman"/>
          <w:sz w:val="24"/>
          <w:szCs w:val="24"/>
        </w:rPr>
        <w:t xml:space="preserve">результат Знаний. Знания науки Иерархии, науки ИВДИВО. Знания – это методы, т. е. какие методы ты имеешь, чтоб этим действовать. 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задач Посвящённого </w:t>
      </w:r>
      <w:r w:rsidR="002C5264">
        <w:rPr>
          <w:rFonts w:ascii="Times New Roman" w:hAnsi="Times New Roman" w:cs="Times New Roman"/>
          <w:sz w:val="24"/>
          <w:szCs w:val="24"/>
        </w:rPr>
        <w:t xml:space="preserve">– это </w:t>
      </w:r>
      <w:r>
        <w:rPr>
          <w:rFonts w:ascii="Times New Roman" w:hAnsi="Times New Roman" w:cs="Times New Roman"/>
          <w:sz w:val="24"/>
          <w:szCs w:val="24"/>
        </w:rPr>
        <w:t xml:space="preserve">Знания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применения.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выход за пределы тех методов, которые мы имеем.</w:t>
      </w:r>
      <w:r w:rsidR="006A3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D19" w:rsidRDefault="006A3D19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Думать методично,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методологично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знаниями, умениями, навыками, компетенциями, это всё в синтезе развивает следующее Посвящение.</w:t>
      </w:r>
    </w:p>
    <w:p w:rsidR="006A3D19" w:rsidRDefault="006A3D19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управляет Правами Посвящений.</w:t>
      </w:r>
    </w:p>
    <w:p w:rsidR="006A3D19" w:rsidRDefault="006A3D19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Управленец – это всегда Посвящённый, у него Репликация в чистое Созидание. Нужна область Материи</w:t>
      </w:r>
      <w:r w:rsidR="00847091">
        <w:rPr>
          <w:rFonts w:ascii="Times New Roman" w:hAnsi="Times New Roman" w:cs="Times New Roman"/>
          <w:sz w:val="24"/>
          <w:szCs w:val="24"/>
        </w:rPr>
        <w:t>, чтоб реализовать Права в управлении этой Материей.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Посвящённого получить Посвящения, а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нарабатывает. Права Посвящения  решают наши проблемы, а возникают они вследствие  отсутствия Прав, как Прав управления.</w:t>
      </w:r>
      <w:r w:rsidR="00847091">
        <w:rPr>
          <w:rFonts w:ascii="Times New Roman" w:hAnsi="Times New Roman" w:cs="Times New Roman"/>
          <w:sz w:val="24"/>
          <w:szCs w:val="24"/>
        </w:rPr>
        <w:t xml:space="preserve"> Чтобы управлять Материей</w:t>
      </w:r>
      <w:r w:rsidR="0097419B">
        <w:rPr>
          <w:rFonts w:ascii="Times New Roman" w:hAnsi="Times New Roman" w:cs="Times New Roman"/>
          <w:sz w:val="24"/>
          <w:szCs w:val="24"/>
        </w:rPr>
        <w:t>,</w:t>
      </w:r>
      <w:r w:rsidR="00847091">
        <w:rPr>
          <w:rFonts w:ascii="Times New Roman" w:hAnsi="Times New Roman" w:cs="Times New Roman"/>
          <w:sz w:val="24"/>
          <w:szCs w:val="24"/>
        </w:rPr>
        <w:t xml:space="preserve"> надо различать виды Материи – 64, типы Материи, виды организации  Материи. Надо научиться выходить в этот вид материи</w:t>
      </w:r>
      <w:r w:rsidR="0097419B">
        <w:rPr>
          <w:rFonts w:ascii="Times New Roman" w:hAnsi="Times New Roman" w:cs="Times New Roman"/>
          <w:sz w:val="24"/>
          <w:szCs w:val="24"/>
        </w:rPr>
        <w:t>, там быть, что то сделать (</w:t>
      </w:r>
      <w:r w:rsidR="00765266">
        <w:rPr>
          <w:rFonts w:ascii="Times New Roman" w:hAnsi="Times New Roman" w:cs="Times New Roman"/>
          <w:sz w:val="24"/>
          <w:szCs w:val="24"/>
        </w:rPr>
        <w:t xml:space="preserve">подышать, заполниться субстанциональностью и др.) и потом можем применяться этой материей и управлять ею. По итогам такого освоения материи и возможности управлять ею, в развёртке её на физике (привнося физически, чего </w:t>
      </w:r>
      <w:r w:rsidR="00765266">
        <w:rPr>
          <w:rFonts w:ascii="Times New Roman" w:hAnsi="Times New Roman" w:cs="Times New Roman"/>
          <w:sz w:val="24"/>
          <w:szCs w:val="24"/>
        </w:rPr>
        <w:lastRenderedPageBreak/>
        <w:t>здесь нет) мы можем получить соответствующее Посвящение. Посвящения разные, чем выше Посвящения, тем выше подготовка</w:t>
      </w:r>
      <w:r w:rsidR="0078162B">
        <w:rPr>
          <w:rFonts w:ascii="Times New Roman" w:hAnsi="Times New Roman" w:cs="Times New Roman"/>
          <w:sz w:val="24"/>
          <w:szCs w:val="24"/>
        </w:rPr>
        <w:t xml:space="preserve"> на это, тем шире Права. Ты можешь иметь одно Посвящение, тебе дают широкие Права, но по горизонту, а по вертикали их будет мало. Ты можешь иметь множество Посвящений по вертикали</w:t>
      </w:r>
      <w:r w:rsidR="0097419B">
        <w:rPr>
          <w:rFonts w:ascii="Times New Roman" w:hAnsi="Times New Roman" w:cs="Times New Roman"/>
          <w:sz w:val="24"/>
          <w:szCs w:val="24"/>
        </w:rPr>
        <w:t>,</w:t>
      </w:r>
      <w:r w:rsidR="0078162B">
        <w:rPr>
          <w:rFonts w:ascii="Times New Roman" w:hAnsi="Times New Roman" w:cs="Times New Roman"/>
          <w:sz w:val="24"/>
          <w:szCs w:val="24"/>
        </w:rPr>
        <w:t xml:space="preserve"> и Права Созидания будут по вертикали, а по горизонту у тебя ничего не получится. А горизонт – это Материя. Вопрос как организованы твои Посвящения. Наша задача, чтоб Посвящения и вверх и вширь росли.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Посвящение – это целый кодекс Прав для Метагалактики.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Тело Посвящённого должно быть насыщено Правами Истинного Синтеза – это внутренняя Жизнь Посвящённого. Внешняя Жизнь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Научный Синтез.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Знаний у Посвящённого – Учение Синтеза.</w:t>
      </w:r>
    </w:p>
    <w:p w:rsidR="00AF0D23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Мир Посвящённого – это Парадигма и Учение Синтеза. Парадигма нам складывает условия существования, это концепция. Знания в Посвящениях – это кусочек Парадигмы. Представьте Сферу нижняя часть Парадигма, верхняя Учение Синтеза, как Материи и Огня.</w:t>
      </w:r>
      <w:r w:rsidR="00AF0D23">
        <w:rPr>
          <w:rFonts w:ascii="Times New Roman" w:hAnsi="Times New Roman" w:cs="Times New Roman"/>
          <w:sz w:val="24"/>
          <w:szCs w:val="24"/>
        </w:rPr>
        <w:t xml:space="preserve"> Парадигма - 5 томов. В каждое Посвящение обязательно входит Наука, Человек, Метагалактика, Философия, Материя.</w:t>
      </w:r>
    </w:p>
    <w:p w:rsidR="002C5390" w:rsidRDefault="00AF0D23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1D80">
        <w:rPr>
          <w:rFonts w:ascii="Times New Roman" w:hAnsi="Times New Roman" w:cs="Times New Roman"/>
          <w:sz w:val="24"/>
          <w:szCs w:val="24"/>
        </w:rPr>
        <w:t xml:space="preserve"> новом Мире Посвящения надо насытить новым Содержанием.</w:t>
      </w:r>
      <w:r w:rsidR="002C5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Посвящениях, в каждом должно быть от 1 до 256 Огней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качество Посвящений.</w:t>
      </w:r>
      <w:r w:rsidR="00751D80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751D80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751D80">
        <w:rPr>
          <w:rFonts w:ascii="Times New Roman" w:hAnsi="Times New Roman" w:cs="Times New Roman"/>
          <w:sz w:val="24"/>
          <w:szCs w:val="24"/>
        </w:rPr>
        <w:t xml:space="preserve"> рождается собственный Посвятительный Синтез. Ты какой по Посвятительному Синтезу. По 8-ми видам Жизни пойти.</w:t>
      </w:r>
      <w:r w:rsidR="00966FF7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966FF7">
        <w:rPr>
          <w:rFonts w:ascii="Times New Roman" w:hAnsi="Times New Roman" w:cs="Times New Roman"/>
          <w:sz w:val="24"/>
          <w:szCs w:val="24"/>
        </w:rPr>
        <w:t>Ипостаси</w:t>
      </w:r>
      <w:proofErr w:type="gramEnd"/>
      <w:r w:rsidR="00966FF7">
        <w:rPr>
          <w:rFonts w:ascii="Times New Roman" w:hAnsi="Times New Roman" w:cs="Times New Roman"/>
          <w:sz w:val="24"/>
          <w:szCs w:val="24"/>
        </w:rPr>
        <w:t xml:space="preserve"> какой Синтез? </w:t>
      </w:r>
      <w:proofErr w:type="gramStart"/>
      <w:r w:rsidR="00966FF7">
        <w:rPr>
          <w:rFonts w:ascii="Times New Roman" w:hAnsi="Times New Roman" w:cs="Times New Roman"/>
          <w:sz w:val="24"/>
          <w:szCs w:val="24"/>
        </w:rPr>
        <w:t>У Служащего – Конфедеративный Синтез, у Посвящённого – Метагалактический Синтез, и  т</w:t>
      </w:r>
      <w:r w:rsidR="00751D80">
        <w:rPr>
          <w:rFonts w:ascii="Times New Roman" w:hAnsi="Times New Roman" w:cs="Times New Roman"/>
          <w:sz w:val="24"/>
          <w:szCs w:val="24"/>
        </w:rPr>
        <w:t>ы Посвящённый какой?</w:t>
      </w:r>
      <w:r w:rsidR="00966FF7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966FF7">
        <w:rPr>
          <w:rFonts w:ascii="Times New Roman" w:hAnsi="Times New Roman" w:cs="Times New Roman"/>
          <w:sz w:val="24"/>
          <w:szCs w:val="24"/>
        </w:rPr>
        <w:t xml:space="preserve"> Образного Посвящённого до Учёного Посвящённого. Это внутренний Мир Новой Эпохи. В этом разнообразии начнёт действовать Посвящение.</w:t>
      </w:r>
    </w:p>
    <w:p w:rsidR="002C5390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Внутренний Мир Человека и Человечества развивает Посвящённый.</w:t>
      </w:r>
    </w:p>
    <w:p w:rsidR="00AD4B8F" w:rsidRDefault="002C5390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Посвящённый всегда несёт и являет Новый Мир Изначально Вышестоящего Отца. </w:t>
      </w:r>
      <w:r w:rsidR="00966FF7">
        <w:rPr>
          <w:rFonts w:ascii="Times New Roman" w:hAnsi="Times New Roman" w:cs="Times New Roman"/>
          <w:sz w:val="24"/>
          <w:szCs w:val="24"/>
        </w:rPr>
        <w:t xml:space="preserve">Концентрация Мировых возможностей. </w:t>
      </w:r>
      <w:r>
        <w:rPr>
          <w:rFonts w:ascii="Times New Roman" w:hAnsi="Times New Roman" w:cs="Times New Roman"/>
          <w:sz w:val="24"/>
          <w:szCs w:val="24"/>
        </w:rPr>
        <w:t xml:space="preserve">Человек живёт в Мире, а Посвящённый несёт Мир Изначально Вышестоящего Отца, чтоб Человек мог в этом </w:t>
      </w:r>
      <w:r w:rsidR="00C553E9">
        <w:rPr>
          <w:rFonts w:ascii="Times New Roman" w:hAnsi="Times New Roman" w:cs="Times New Roman"/>
          <w:sz w:val="24"/>
          <w:szCs w:val="24"/>
        </w:rPr>
        <w:t>М</w:t>
      </w:r>
      <w:r w:rsidR="00E15F7A">
        <w:rPr>
          <w:rFonts w:ascii="Times New Roman" w:hAnsi="Times New Roman" w:cs="Times New Roman"/>
          <w:sz w:val="24"/>
          <w:szCs w:val="24"/>
        </w:rPr>
        <w:t>ире развиваться</w:t>
      </w:r>
      <w:r w:rsidR="002F1F7B">
        <w:rPr>
          <w:rFonts w:ascii="Times New Roman" w:hAnsi="Times New Roman" w:cs="Times New Roman"/>
          <w:sz w:val="24"/>
          <w:szCs w:val="24"/>
        </w:rPr>
        <w:t>.</w:t>
      </w:r>
      <w:r w:rsidR="00AD4B8F">
        <w:rPr>
          <w:rFonts w:ascii="Times New Roman" w:hAnsi="Times New Roman" w:cs="Times New Roman"/>
          <w:sz w:val="24"/>
          <w:szCs w:val="24"/>
        </w:rPr>
        <w:t xml:space="preserve"> Чтоб сложился Новый Мир, Посвящённый должен этот Мир привнести и сложить. Есть </w:t>
      </w:r>
      <w:proofErr w:type="gramStart"/>
      <w:r w:rsidR="00AD4B8F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="00AD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B8F">
        <w:rPr>
          <w:rFonts w:ascii="Times New Roman" w:hAnsi="Times New Roman" w:cs="Times New Roman"/>
          <w:sz w:val="24"/>
          <w:szCs w:val="24"/>
        </w:rPr>
        <w:t>Параметоды</w:t>
      </w:r>
      <w:proofErr w:type="spellEnd"/>
      <w:r w:rsidR="00AD4B8F">
        <w:rPr>
          <w:rFonts w:ascii="Times New Roman" w:hAnsi="Times New Roman" w:cs="Times New Roman"/>
          <w:sz w:val="24"/>
          <w:szCs w:val="24"/>
        </w:rPr>
        <w:t xml:space="preserve"> как этот Мир строить. Концентрируем Синтез Изначально Вышестоящего Отца на Планету для построения Нового Мира.</w:t>
      </w:r>
    </w:p>
    <w:p w:rsidR="00C07047" w:rsidRPr="00D22479" w:rsidRDefault="002F1F7B" w:rsidP="007A17C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Посвящённый тот, кто</w:t>
      </w:r>
      <w:r w:rsidR="00D2693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лужит другим.</w:t>
      </w:r>
      <w:r w:rsidR="00C0704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7047" w:rsidRPr="00D22479" w:rsidSect="007A17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C3"/>
    <w:rsid w:val="00092B59"/>
    <w:rsid w:val="000956E9"/>
    <w:rsid w:val="000F3463"/>
    <w:rsid w:val="000F6DAF"/>
    <w:rsid w:val="001137BC"/>
    <w:rsid w:val="00173AD2"/>
    <w:rsid w:val="002234DC"/>
    <w:rsid w:val="00246D84"/>
    <w:rsid w:val="002C5264"/>
    <w:rsid w:val="002C5390"/>
    <w:rsid w:val="002F1F7B"/>
    <w:rsid w:val="003121EF"/>
    <w:rsid w:val="00356838"/>
    <w:rsid w:val="003C471A"/>
    <w:rsid w:val="00457250"/>
    <w:rsid w:val="0052066E"/>
    <w:rsid w:val="00550D9B"/>
    <w:rsid w:val="00660578"/>
    <w:rsid w:val="00667BC5"/>
    <w:rsid w:val="006A3D19"/>
    <w:rsid w:val="00751D80"/>
    <w:rsid w:val="00765266"/>
    <w:rsid w:val="0078162B"/>
    <w:rsid w:val="007850C3"/>
    <w:rsid w:val="007A17CB"/>
    <w:rsid w:val="008017B4"/>
    <w:rsid w:val="00847091"/>
    <w:rsid w:val="00966FF7"/>
    <w:rsid w:val="0097419B"/>
    <w:rsid w:val="009843A2"/>
    <w:rsid w:val="00A81383"/>
    <w:rsid w:val="00AD4B8F"/>
    <w:rsid w:val="00AF0D23"/>
    <w:rsid w:val="00B34F87"/>
    <w:rsid w:val="00B84074"/>
    <w:rsid w:val="00BE3470"/>
    <w:rsid w:val="00BF00C1"/>
    <w:rsid w:val="00C07047"/>
    <w:rsid w:val="00C255F3"/>
    <w:rsid w:val="00C553E9"/>
    <w:rsid w:val="00D22479"/>
    <w:rsid w:val="00D26938"/>
    <w:rsid w:val="00D5707E"/>
    <w:rsid w:val="00E15F7A"/>
    <w:rsid w:val="00E72E1C"/>
    <w:rsid w:val="00E76603"/>
    <w:rsid w:val="00F32C5F"/>
    <w:rsid w:val="00F44303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8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vospriat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2021-02-25T13:49:00Z</dcterms:created>
  <dcterms:modified xsi:type="dcterms:W3CDTF">2021-03-10T18:18:00Z</dcterms:modified>
</cp:coreProperties>
</file>